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3383F" w14:textId="6EAB3A40" w:rsidR="008244FD" w:rsidRPr="0002285B" w:rsidRDefault="008244FD" w:rsidP="0002285B">
      <w:pPr>
        <w:jc w:val="center"/>
        <w:rPr>
          <w:rFonts w:ascii="標楷體" w:eastAsia="標楷體" w:hAnsi="標楷體"/>
          <w:b/>
          <w:bCs/>
          <w:sz w:val="22"/>
        </w:rPr>
      </w:pPr>
      <w:bookmarkStart w:id="0" w:name="_GoBack"/>
      <w:r w:rsidRPr="0002285B">
        <w:rPr>
          <w:rFonts w:ascii="標楷體" w:eastAsia="標楷體" w:hAnsi="標楷體" w:hint="eastAsia"/>
          <w:b/>
          <w:bCs/>
          <w:sz w:val="36"/>
          <w:szCs w:val="36"/>
        </w:rPr>
        <w:t>桃園市學校專任輔導教師</w:t>
      </w:r>
      <w:r w:rsidR="00533324" w:rsidRPr="0002285B">
        <w:rPr>
          <w:rFonts w:ascii="標楷體" w:eastAsia="標楷體" w:hAnsi="標楷體" w:hint="eastAsia"/>
          <w:b/>
          <w:bCs/>
          <w:sz w:val="36"/>
          <w:szCs w:val="36"/>
        </w:rPr>
        <w:t>徵才</w:t>
      </w:r>
      <w:r w:rsidRPr="0002285B">
        <w:rPr>
          <w:rFonts w:ascii="標楷體" w:eastAsia="標楷體" w:hAnsi="標楷體" w:hint="eastAsia"/>
          <w:b/>
          <w:bCs/>
          <w:sz w:val="36"/>
          <w:szCs w:val="36"/>
        </w:rPr>
        <w:t>資訊</w:t>
      </w:r>
      <w:bookmarkEnd w:id="0"/>
    </w:p>
    <w:tbl>
      <w:tblPr>
        <w:tblStyle w:val="a7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276"/>
        <w:gridCol w:w="3261"/>
        <w:gridCol w:w="2443"/>
        <w:gridCol w:w="2093"/>
        <w:gridCol w:w="1236"/>
        <w:gridCol w:w="1032"/>
      </w:tblGrid>
      <w:tr w:rsidR="00C21C07" w:rsidRPr="000075DA" w14:paraId="56C305E6" w14:textId="09F09DAD" w:rsidTr="00DF2E94">
        <w:tc>
          <w:tcPr>
            <w:tcW w:w="1276" w:type="dxa"/>
            <w:vAlign w:val="center"/>
          </w:tcPr>
          <w:p w14:paraId="188238A0" w14:textId="42962647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3261" w:type="dxa"/>
            <w:vAlign w:val="center"/>
          </w:tcPr>
          <w:p w14:paraId="12C92E89" w14:textId="3560963B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學校網址</w:t>
            </w:r>
          </w:p>
        </w:tc>
        <w:tc>
          <w:tcPr>
            <w:tcW w:w="2443" w:type="dxa"/>
            <w:vAlign w:val="center"/>
          </w:tcPr>
          <w:p w14:paraId="24D821C9" w14:textId="1270F73A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2093" w:type="dxa"/>
            <w:vAlign w:val="center"/>
          </w:tcPr>
          <w:p w14:paraId="4F0DB2A0" w14:textId="40D72CBF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236" w:type="dxa"/>
            <w:vAlign w:val="center"/>
          </w:tcPr>
          <w:p w14:paraId="4C88CC52" w14:textId="781A8C6D" w:rsidR="00C21C07" w:rsidRPr="00DF2E94" w:rsidRDefault="00C21C07" w:rsidP="00DF2E94">
            <w:pPr>
              <w:jc w:val="center"/>
            </w:pPr>
            <w:r w:rsidRPr="000075DA">
              <w:rPr>
                <w:rFonts w:ascii="標楷體" w:eastAsia="標楷體" w:hAnsi="標楷體" w:hint="eastAsia"/>
                <w:szCs w:val="24"/>
              </w:rPr>
              <w:t>徵才人數</w:t>
            </w:r>
          </w:p>
        </w:tc>
        <w:tc>
          <w:tcPr>
            <w:tcW w:w="1032" w:type="dxa"/>
            <w:vAlign w:val="center"/>
          </w:tcPr>
          <w:p w14:paraId="6EDDB768" w14:textId="4EC4A941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21C07" w:rsidRPr="000075DA" w14:paraId="59164C59" w14:textId="4AD20E83" w:rsidTr="00DF2E94">
        <w:tc>
          <w:tcPr>
            <w:tcW w:w="1276" w:type="dxa"/>
            <w:vAlign w:val="center"/>
          </w:tcPr>
          <w:p w14:paraId="12C6361A" w14:textId="217EC175" w:rsidR="00C21C07" w:rsidRPr="000075DA" w:rsidRDefault="001C6B3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北門國小</w:t>
            </w:r>
          </w:p>
        </w:tc>
        <w:tc>
          <w:tcPr>
            <w:tcW w:w="3261" w:type="dxa"/>
            <w:vAlign w:val="center"/>
          </w:tcPr>
          <w:p w14:paraId="7E7F67ED" w14:textId="52556E5B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https://kids.pmes.tyc.edu.tw/</w:t>
            </w:r>
          </w:p>
        </w:tc>
        <w:tc>
          <w:tcPr>
            <w:tcW w:w="2443" w:type="dxa"/>
            <w:vAlign w:val="center"/>
          </w:tcPr>
          <w:p w14:paraId="7208AB62" w14:textId="184C4E61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桃園市桃園區正康三街139號</w:t>
            </w:r>
          </w:p>
        </w:tc>
        <w:tc>
          <w:tcPr>
            <w:tcW w:w="2093" w:type="dxa"/>
            <w:vAlign w:val="center"/>
          </w:tcPr>
          <w:p w14:paraId="6982903F" w14:textId="5209156E" w:rsidR="00C21C07" w:rsidRPr="00DF2E94" w:rsidRDefault="00783E0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 w:rsidRPr="00DF2E94">
              <w:rPr>
                <w:rFonts w:ascii="標楷體" w:eastAsia="標楷體" w:hAnsi="標楷體"/>
              </w:rPr>
              <w:t>(</w:t>
            </w:r>
            <w:hyperlink r:id="rId7" w:history="1">
              <w:r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03)3250959</w:t>
              </w:r>
            </w:hyperlink>
            <w:r w:rsidRPr="00DF2E94">
              <w:rPr>
                <w:rFonts w:ascii="標楷體" w:eastAsia="標楷體" w:hAnsi="標楷體"/>
              </w:rPr>
              <w:t>#7</w:t>
            </w:r>
            <w:r w:rsidRPr="00DF2E94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36" w:type="dxa"/>
            <w:vAlign w:val="center"/>
          </w:tcPr>
          <w:p w14:paraId="77F8B21C" w14:textId="19DC809E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778389A2" w14:textId="11BDCD56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C21C07" w:rsidRPr="000075DA" w14:paraId="779034E6" w14:textId="0C440816" w:rsidTr="00DF2E94">
        <w:tc>
          <w:tcPr>
            <w:tcW w:w="1276" w:type="dxa"/>
            <w:vAlign w:val="center"/>
          </w:tcPr>
          <w:p w14:paraId="477BE86B" w14:textId="404F8868" w:rsidR="00C21C07" w:rsidRPr="000075DA" w:rsidRDefault="001C6B3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中壢國小</w:t>
            </w:r>
          </w:p>
        </w:tc>
        <w:tc>
          <w:tcPr>
            <w:tcW w:w="3261" w:type="dxa"/>
            <w:vAlign w:val="center"/>
          </w:tcPr>
          <w:p w14:paraId="6760A5CB" w14:textId="105FC8E1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https://www.clps.tyc.edu.tw/</w:t>
            </w:r>
          </w:p>
        </w:tc>
        <w:tc>
          <w:tcPr>
            <w:tcW w:w="2443" w:type="dxa"/>
            <w:vAlign w:val="center"/>
          </w:tcPr>
          <w:p w14:paraId="1324F350" w14:textId="5682C3C2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桃園市中壢區延平路622號</w:t>
            </w:r>
          </w:p>
        </w:tc>
        <w:tc>
          <w:tcPr>
            <w:tcW w:w="2093" w:type="dxa"/>
            <w:vAlign w:val="center"/>
          </w:tcPr>
          <w:p w14:paraId="71BC6D71" w14:textId="1C1F7D58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hyperlink r:id="rId8" w:history="1"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03</w:t>
              </w:r>
              <w:r>
                <w:rPr>
                  <w:rStyle w:val="a8"/>
                  <w:rFonts w:ascii="標楷體" w:eastAsia="標楷體" w:hAnsi="標楷體" w:hint="eastAsia"/>
                  <w:color w:val="auto"/>
                  <w:u w:val="none"/>
                </w:rPr>
                <w:t>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4255216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17B0D501" w14:textId="3B3EF016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28F6EDC3" w14:textId="3D836CB6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C21C07" w:rsidRPr="000075DA" w14:paraId="26C0B50E" w14:textId="240C2D67" w:rsidTr="00DF2E94">
        <w:tc>
          <w:tcPr>
            <w:tcW w:w="1276" w:type="dxa"/>
            <w:vAlign w:val="center"/>
          </w:tcPr>
          <w:p w14:paraId="724A4833" w14:textId="086F378A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自立國小</w:t>
            </w:r>
          </w:p>
        </w:tc>
        <w:tc>
          <w:tcPr>
            <w:tcW w:w="3261" w:type="dxa"/>
            <w:vAlign w:val="center"/>
          </w:tcPr>
          <w:p w14:paraId="070DDBAF" w14:textId="0C980034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https://www.zles.tyc.edu.tw/</w:t>
            </w:r>
          </w:p>
        </w:tc>
        <w:tc>
          <w:tcPr>
            <w:tcW w:w="2443" w:type="dxa"/>
            <w:vAlign w:val="center"/>
          </w:tcPr>
          <w:p w14:paraId="3D38318D" w14:textId="3C999BA2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桃園市中壢區永福路1200號</w:t>
            </w:r>
          </w:p>
        </w:tc>
        <w:tc>
          <w:tcPr>
            <w:tcW w:w="2093" w:type="dxa"/>
            <w:vAlign w:val="center"/>
          </w:tcPr>
          <w:p w14:paraId="1ED5E5A9" w14:textId="5D4C275C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(03)</w:t>
            </w:r>
            <w:r w:rsidR="00783E04" w:rsidRPr="00DF2E94">
              <w:rPr>
                <w:rFonts w:ascii="標楷體" w:eastAsia="標楷體" w:hAnsi="標楷體"/>
              </w:rPr>
              <w:t>4559130</w:t>
            </w:r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6A652D6B" w14:textId="788D48CA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0236A0EA" w14:textId="41C06FE3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C21C07" w:rsidRPr="000075DA" w14:paraId="44F1C16F" w14:textId="04C7D1FB" w:rsidTr="00DF2E94">
        <w:tc>
          <w:tcPr>
            <w:tcW w:w="1276" w:type="dxa"/>
            <w:vAlign w:val="center"/>
          </w:tcPr>
          <w:p w14:paraId="0A0561A5" w14:textId="2252F758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內定國小</w:t>
            </w:r>
          </w:p>
        </w:tc>
        <w:tc>
          <w:tcPr>
            <w:tcW w:w="3261" w:type="dxa"/>
            <w:vAlign w:val="center"/>
          </w:tcPr>
          <w:p w14:paraId="68B1AA3B" w14:textId="372F5F49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https://www.ndes.tyc.edu.tw/</w:t>
            </w:r>
          </w:p>
        </w:tc>
        <w:tc>
          <w:tcPr>
            <w:tcW w:w="2443" w:type="dxa"/>
            <w:vAlign w:val="center"/>
          </w:tcPr>
          <w:p w14:paraId="0B7FAED7" w14:textId="445559F3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桃園市中壢區定寧路31號</w:t>
            </w:r>
          </w:p>
        </w:tc>
        <w:tc>
          <w:tcPr>
            <w:tcW w:w="2093" w:type="dxa"/>
            <w:vAlign w:val="center"/>
          </w:tcPr>
          <w:p w14:paraId="1B7EEE2C" w14:textId="7BE4A27D" w:rsidR="00C21C07" w:rsidRPr="00DF2E94" w:rsidRDefault="00B06923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9" w:history="1">
              <w:r w:rsidR="00DF2E94">
                <w:rPr>
                  <w:rFonts w:ascii="標楷體" w:eastAsia="標楷體" w:hAnsi="標楷體" w:hint="eastAsia"/>
                </w:rPr>
                <w:t>(03)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4524624</w:t>
              </w:r>
            </w:hyperlink>
            <w:r w:rsidR="00DF2E94"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3C6334EA" w14:textId="5F2E748D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00CF3AAB" w14:textId="647E2025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C21C07" w:rsidRPr="000075DA" w14:paraId="2026D1DC" w14:textId="0F732905" w:rsidTr="00DF2E94">
        <w:tc>
          <w:tcPr>
            <w:tcW w:w="1276" w:type="dxa"/>
            <w:vAlign w:val="center"/>
          </w:tcPr>
          <w:p w14:paraId="61832C11" w14:textId="51209E16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員樹林國小</w:t>
            </w:r>
          </w:p>
        </w:tc>
        <w:tc>
          <w:tcPr>
            <w:tcW w:w="3261" w:type="dxa"/>
            <w:vAlign w:val="center"/>
          </w:tcPr>
          <w:p w14:paraId="10B8FBE9" w14:textId="1258E658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https://www.ysles.tyc.edu.tw/</w:t>
            </w:r>
          </w:p>
        </w:tc>
        <w:tc>
          <w:tcPr>
            <w:tcW w:w="2443" w:type="dxa"/>
            <w:vAlign w:val="center"/>
          </w:tcPr>
          <w:p w14:paraId="003E7C2B" w14:textId="73A6E036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桃園市大溪區員林路二段450號</w:t>
            </w:r>
          </w:p>
        </w:tc>
        <w:tc>
          <w:tcPr>
            <w:tcW w:w="2093" w:type="dxa"/>
            <w:vAlign w:val="center"/>
          </w:tcPr>
          <w:p w14:paraId="135EB839" w14:textId="5AC7AC0B" w:rsidR="00C21C07" w:rsidRPr="00DF2E94" w:rsidRDefault="00B06923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10" w:history="1">
              <w:r w:rsidR="00DF2E94">
                <w:rPr>
                  <w:rFonts w:ascii="標楷體" w:eastAsia="標楷體" w:hAnsi="標楷體" w:hint="eastAsia"/>
                </w:rPr>
                <w:t>(03)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3801502</w:t>
              </w:r>
            </w:hyperlink>
            <w:r w:rsidR="00DF2E94"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782E37FD" w14:textId="4A33A3AF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4FF96CA2" w14:textId="3858890A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C21C07" w:rsidRPr="000075DA" w14:paraId="016BE484" w14:textId="77777777" w:rsidTr="00DF2E94">
        <w:tc>
          <w:tcPr>
            <w:tcW w:w="1276" w:type="dxa"/>
            <w:vAlign w:val="center"/>
          </w:tcPr>
          <w:p w14:paraId="68685E13" w14:textId="2EA64767" w:rsidR="00C21C07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仁善國小</w:t>
            </w:r>
          </w:p>
        </w:tc>
        <w:tc>
          <w:tcPr>
            <w:tcW w:w="3261" w:type="dxa"/>
            <w:vAlign w:val="center"/>
          </w:tcPr>
          <w:p w14:paraId="06EDE02A" w14:textId="6F99333D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https://www.rses.tyc.edu.tw/</w:t>
            </w:r>
          </w:p>
        </w:tc>
        <w:tc>
          <w:tcPr>
            <w:tcW w:w="2443" w:type="dxa"/>
            <w:vAlign w:val="center"/>
          </w:tcPr>
          <w:p w14:paraId="6EBD55E4" w14:textId="5F085E74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桃園市大溪區埔頂路二段109號</w:t>
            </w:r>
          </w:p>
        </w:tc>
        <w:tc>
          <w:tcPr>
            <w:tcW w:w="2093" w:type="dxa"/>
            <w:vAlign w:val="center"/>
          </w:tcPr>
          <w:p w14:paraId="7094F33A" w14:textId="1B8E6C99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(03)</w:t>
            </w:r>
            <w:r w:rsidR="00783E04" w:rsidRPr="00DF2E94">
              <w:rPr>
                <w:rFonts w:ascii="標楷體" w:eastAsia="標楷體" w:hAnsi="標楷體"/>
              </w:rPr>
              <w:t>3801710</w:t>
            </w:r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1D43EB63" w14:textId="1244FD8D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51A9FD6B" w14:textId="4B7C5784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C21C07" w:rsidRPr="000075DA" w14:paraId="5CA6454B" w14:textId="77777777" w:rsidTr="00DF2E94">
        <w:tc>
          <w:tcPr>
            <w:tcW w:w="1276" w:type="dxa"/>
            <w:vAlign w:val="center"/>
          </w:tcPr>
          <w:p w14:paraId="5E9BACD8" w14:textId="29E70FD7" w:rsidR="00C21C07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仁和國小</w:t>
            </w:r>
          </w:p>
        </w:tc>
        <w:tc>
          <w:tcPr>
            <w:tcW w:w="3261" w:type="dxa"/>
            <w:vAlign w:val="center"/>
          </w:tcPr>
          <w:p w14:paraId="1542CC36" w14:textId="349A6558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https://www.rhps.tyc.edu.tw/xoops/</w:t>
            </w:r>
          </w:p>
        </w:tc>
        <w:tc>
          <w:tcPr>
            <w:tcW w:w="2443" w:type="dxa"/>
            <w:vAlign w:val="center"/>
          </w:tcPr>
          <w:p w14:paraId="3EA1031E" w14:textId="372C89C7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桃園市大溪區仁和二街50號</w:t>
            </w:r>
          </w:p>
        </w:tc>
        <w:tc>
          <w:tcPr>
            <w:tcW w:w="2093" w:type="dxa"/>
            <w:vAlign w:val="center"/>
          </w:tcPr>
          <w:p w14:paraId="42016506" w14:textId="41E8E2FA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(03)</w:t>
            </w:r>
            <w:hyperlink r:id="rId11" w:history="1"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3076626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4A8D69D3" w14:textId="6395544A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2E21AAE8" w14:textId="53D9BF86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923A82" w:rsidRPr="000075DA" w14:paraId="0B20D10B" w14:textId="77777777" w:rsidTr="00DF2E94">
        <w:tc>
          <w:tcPr>
            <w:tcW w:w="1276" w:type="dxa"/>
            <w:vAlign w:val="center"/>
          </w:tcPr>
          <w:p w14:paraId="4D14AA2A" w14:textId="776A1AEB" w:rsidR="00923A82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樂善國小</w:t>
            </w:r>
          </w:p>
        </w:tc>
        <w:tc>
          <w:tcPr>
            <w:tcW w:w="3261" w:type="dxa"/>
            <w:vAlign w:val="center"/>
          </w:tcPr>
          <w:p w14:paraId="2CD0F99B" w14:textId="554DC548" w:rsidR="00923A82" w:rsidRPr="000075DA" w:rsidRDefault="00783E04" w:rsidP="00923A82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http://www2.leses.tyc.edu.tw/school/web/index.php</w:t>
            </w:r>
          </w:p>
        </w:tc>
        <w:tc>
          <w:tcPr>
            <w:tcW w:w="2443" w:type="dxa"/>
            <w:vAlign w:val="center"/>
          </w:tcPr>
          <w:p w14:paraId="68047BCF" w14:textId="32B57593" w:rsidR="00923A82" w:rsidRPr="000075DA" w:rsidRDefault="00783E04" w:rsidP="00923A82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桃園市</w:t>
            </w:r>
            <w:proofErr w:type="gramStart"/>
            <w:r w:rsidRPr="00783E04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龜山區樂學</w:t>
            </w:r>
            <w:proofErr w:type="gramEnd"/>
            <w:r w:rsidRPr="00783E04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路339巷2號</w:t>
            </w:r>
          </w:p>
        </w:tc>
        <w:tc>
          <w:tcPr>
            <w:tcW w:w="2093" w:type="dxa"/>
            <w:vAlign w:val="center"/>
          </w:tcPr>
          <w:p w14:paraId="0F0E9F80" w14:textId="1E586FE8" w:rsidR="00923A82" w:rsidRPr="00DF2E94" w:rsidRDefault="00B06923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12" w:history="1">
              <w:r w:rsidR="00DF2E94">
                <w:rPr>
                  <w:rFonts w:ascii="標楷體" w:eastAsia="標楷體" w:hAnsi="標楷體" w:hint="eastAsia"/>
                </w:rPr>
                <w:t>(03)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3281002</w:t>
              </w:r>
            </w:hyperlink>
            <w:r w:rsidR="00DF2E94"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3F09A92C" w14:textId="6493898E" w:rsidR="00923A82" w:rsidRDefault="00923A82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70ABD53F" w14:textId="0B10F963" w:rsidR="00923A82" w:rsidRDefault="00923A82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F73014" w:rsidRPr="000075DA" w14:paraId="7F9E2444" w14:textId="77777777" w:rsidTr="00DF2E94">
        <w:tc>
          <w:tcPr>
            <w:tcW w:w="1276" w:type="dxa"/>
            <w:vAlign w:val="center"/>
          </w:tcPr>
          <w:p w14:paraId="68C921BB" w14:textId="36BAEB40" w:rsidR="00F73014" w:rsidRPr="00F73014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大園國小</w:t>
            </w:r>
          </w:p>
        </w:tc>
        <w:tc>
          <w:tcPr>
            <w:tcW w:w="3261" w:type="dxa"/>
            <w:vAlign w:val="center"/>
          </w:tcPr>
          <w:p w14:paraId="071FDFEC" w14:textId="7A96029C" w:rsidR="00F73014" w:rsidRPr="000075DA" w:rsidRDefault="00DF2E94" w:rsidP="00923A82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DF2E9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https://www.dyps.tyc.edu.tw/</w:t>
            </w:r>
          </w:p>
        </w:tc>
        <w:tc>
          <w:tcPr>
            <w:tcW w:w="2443" w:type="dxa"/>
            <w:vAlign w:val="center"/>
          </w:tcPr>
          <w:p w14:paraId="6CDE242B" w14:textId="683E0E03" w:rsidR="00F73014" w:rsidRPr="000075DA" w:rsidRDefault="00DF2E94" w:rsidP="00923A82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DF2E94">
              <w:rPr>
                <w:rFonts w:ascii="標楷體" w:eastAsia="標楷體" w:hAnsi="標楷體" w:cs="Arial"/>
                <w:szCs w:val="24"/>
                <w:shd w:val="clear" w:color="auto" w:fill="FFFFFF"/>
              </w:rPr>
              <w:t>桃園市大園區中山南路351號</w:t>
            </w:r>
          </w:p>
        </w:tc>
        <w:tc>
          <w:tcPr>
            <w:tcW w:w="2093" w:type="dxa"/>
            <w:vAlign w:val="center"/>
          </w:tcPr>
          <w:p w14:paraId="211E71BF" w14:textId="785704E9" w:rsidR="00F73014" w:rsidRPr="00DF2E94" w:rsidRDefault="00B06923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13" w:history="1">
              <w:r w:rsidR="00DF2E94">
                <w:rPr>
                  <w:rFonts w:ascii="標楷體" w:eastAsia="標楷體" w:hAnsi="標楷體" w:hint="eastAsia"/>
                </w:rPr>
                <w:t>(03)</w:t>
              </w:r>
              <w:r w:rsidR="00DF2E9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3862030</w:t>
              </w:r>
            </w:hyperlink>
            <w:r w:rsidR="00DF2E94"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27FE640F" w14:textId="46E27512" w:rsidR="00F73014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65516BB6" w14:textId="711AC628" w:rsidR="00F73014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</w:tbl>
    <w:p w14:paraId="459CB61C" w14:textId="4B09C023" w:rsidR="00021CAE" w:rsidRDefault="00021CAE"/>
    <w:p w14:paraId="298180CB" w14:textId="0BD2B8AB" w:rsidR="001C6B34" w:rsidRPr="000075DA" w:rsidRDefault="001C6B34" w:rsidP="001C6B34"/>
    <w:sectPr w:rsidR="001C6B34" w:rsidRPr="000075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36111" w14:textId="77777777" w:rsidR="00B06923" w:rsidRDefault="00B06923" w:rsidP="008244FD">
      <w:r>
        <w:separator/>
      </w:r>
    </w:p>
  </w:endnote>
  <w:endnote w:type="continuationSeparator" w:id="0">
    <w:p w14:paraId="74655361" w14:textId="77777777" w:rsidR="00B06923" w:rsidRDefault="00B06923" w:rsidP="0082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3303F" w14:textId="77777777" w:rsidR="00B06923" w:rsidRDefault="00B06923" w:rsidP="008244FD">
      <w:r>
        <w:separator/>
      </w:r>
    </w:p>
  </w:footnote>
  <w:footnote w:type="continuationSeparator" w:id="0">
    <w:p w14:paraId="15018EF1" w14:textId="77777777" w:rsidR="00B06923" w:rsidRDefault="00B06923" w:rsidP="00824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E01C6"/>
    <w:multiLevelType w:val="hybridMultilevel"/>
    <w:tmpl w:val="703AEDFC"/>
    <w:lvl w:ilvl="0" w:tplc="AE2450F6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A10EB9"/>
    <w:multiLevelType w:val="hybridMultilevel"/>
    <w:tmpl w:val="4AB80C78"/>
    <w:lvl w:ilvl="0" w:tplc="AB124E5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AE"/>
    <w:rsid w:val="000075DA"/>
    <w:rsid w:val="000210B6"/>
    <w:rsid w:val="00021CAE"/>
    <w:rsid w:val="0002285B"/>
    <w:rsid w:val="00100C7D"/>
    <w:rsid w:val="001C45C8"/>
    <w:rsid w:val="001C6B34"/>
    <w:rsid w:val="0020679D"/>
    <w:rsid w:val="00237C32"/>
    <w:rsid w:val="002D777E"/>
    <w:rsid w:val="003A43EF"/>
    <w:rsid w:val="00527E03"/>
    <w:rsid w:val="00533324"/>
    <w:rsid w:val="00542245"/>
    <w:rsid w:val="00783E04"/>
    <w:rsid w:val="00795F45"/>
    <w:rsid w:val="008244FD"/>
    <w:rsid w:val="00825E71"/>
    <w:rsid w:val="00923A82"/>
    <w:rsid w:val="009C4995"/>
    <w:rsid w:val="009E4373"/>
    <w:rsid w:val="00A71782"/>
    <w:rsid w:val="00A9740E"/>
    <w:rsid w:val="00AA6D5A"/>
    <w:rsid w:val="00B0372F"/>
    <w:rsid w:val="00B06923"/>
    <w:rsid w:val="00B079DE"/>
    <w:rsid w:val="00C21C07"/>
    <w:rsid w:val="00C6690D"/>
    <w:rsid w:val="00CE1BA0"/>
    <w:rsid w:val="00D5165E"/>
    <w:rsid w:val="00DF2E94"/>
    <w:rsid w:val="00E254D4"/>
    <w:rsid w:val="00EF1B3C"/>
    <w:rsid w:val="00F671B0"/>
    <w:rsid w:val="00F7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BB5CD"/>
  <w15:chartTrackingRefBased/>
  <w15:docId w15:val="{8921F7B5-0CB2-4944-83A0-D1DA1C7B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44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4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44FD"/>
    <w:rPr>
      <w:sz w:val="20"/>
      <w:szCs w:val="20"/>
    </w:rPr>
  </w:style>
  <w:style w:type="table" w:styleId="a7">
    <w:name w:val="Table Grid"/>
    <w:basedOn w:val="a1"/>
    <w:uiPriority w:val="39"/>
    <w:rsid w:val="0082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244F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33324"/>
    <w:pPr>
      <w:ind w:leftChars="200" w:left="480"/>
    </w:pPr>
  </w:style>
  <w:style w:type="character" w:styleId="aa">
    <w:name w:val="Unresolved Mention"/>
    <w:basedOn w:val="a0"/>
    <w:uiPriority w:val="99"/>
    <w:semiHidden/>
    <w:unhideWhenUsed/>
    <w:rsid w:val="000075DA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DF2E9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E4%B8%AD%E5%A3%A2%E5%9C%8B%E5%B0%8F&amp;sca_esv=4e1114dd8453c4ad&amp;rlz=1C1CHBF_zh-TWTW937TW937&amp;ei=0BmxaNGeOoWp1e8PjZCDsQc&amp;ved=0ahUKEwjRxrLBha-PAxWFVPUHHQ3IIHYQ4dUDCBE&amp;uact=5&amp;oq=%E4%B8%AD%E5%A3%A2%E5%9C%8B%E5%B0%8F&amp;gs_lp=Egxnd3Mtd2l6LXNlcnAiDOS4reWjouWci-WwjzILEC4YgAQYxwEYrwEyCxAuGIAEGMcBGK8BMgUQABiABDIFEAAYgAQyBRAAGIAEMgUQABiABDIFEAAYgAQyBRAAGIAEMgUQABiABDIFEAAYgAQyGhAuGIAEGMcBGK8BGJcFGNwEGN4EGOAE2AEBSMgEUABYAHAAeAGQAQCYAXqgAXqqAQMwLjG4AQPIAQD4AQL4AQGYAgGgAooBmAMAugYGCAEQARgUkgcDMC4xoAeMC7IHAzAuMbgHigHCBwMzLTHIBw0&amp;sclient=gws-wiz-serp&amp;safe=active&amp;ssui=on" TargetMode="External"/><Relationship Id="rId13" Type="http://schemas.openxmlformats.org/officeDocument/2006/relationships/hyperlink" Target="https://www.google.com/search?q=%E5%A4%A7%E5%9C%92%E5%9C%8B%E5%B0%8F&amp;sca_esv=4e1114dd8453c4ad&amp;rlz=1C1CHBF_zh-TWTW937TW937&amp;ei=bRuxaPXJMpXo1e8P5fmUyAs&amp;ved=0ahUKEwi1tKKGh6-PAxUVdPUHHeU8BbkQ4dUDCBE&amp;uact=5&amp;oq=%E5%A4%A7%E5%9C%92%E5%9C%8B%E5%B0%8F&amp;gs_lp=Egxnd3Mtd2l6LXNlcnAiDOWkp-WckuWci-WwjzILEC4YgAQYxwEYrwEyBRAAGIAEMgUQABiABDIFEAAYgAQyBRAAGIAEMgUQABiABDIFEAAYgAQyBRAAGIAEMgUQABiABDIFEAAYgAQyGhAuGIAEGMcBGK8BGJcFGNwEGN4EGOAE2AEBSMYFUABYAHAAeACQAQCYAU2gAU2qAQExuAEDyAEA-AEC-AEBmAIBoAJXmAMAugYGCAEQARgUkgcBMaAHggeyBwExuAdXwgcDMy0xyAcI&amp;sclient=gws-wiz-serp&amp;safe=active&amp;ssui=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E5%8C%97%E9%96%80%E5%9C%8B%E5%B0%8F&amp;rlz=1C1CHBF_zh-TWTW937TW937&amp;oq=%E5%8C%97%E9%96%80%E5%9C%8B%E5%B0%8F&amp;gs_lcrp=EgZjaHJvbWUqCggAEAAY4wIYgAQyCggAEAAY4wIYgAQyEAgBEC4YrwEYxwEYgAQYjgUyBwgCEAAYgAQyDQgDEC4YrwEYxwEYgAQyBwgEEAAYgAQyBwgFEAAYgAQyBwgGEAAYgAQyBwgHEAAYgAQyBwgIEAAYgAQyBwgJEAAYgASoAgCwAgE&amp;sourceid=chrome&amp;ie=UTF-8&amp;safe=active&amp;ssui=on&amp;lqi=CgzljJfploDlnIvlsI9aFCIO5YyX6ZaAIOWciyDlsI8qAggCkgEOcHJpbWFyeV9zY2hvb2yqAUoQASoSIg7ljJfploAg5ZyLIOWwjyhFMh4QASIaeBf5NvULzpE4wZfLvdfllkf3kUlD_J94vsMyEhACIg7ljJfploAg5ZyLIOWwjw" TargetMode="External"/><Relationship Id="rId12" Type="http://schemas.openxmlformats.org/officeDocument/2006/relationships/hyperlink" Target="https://www.google.com/search?q=%E6%A8%82%E5%96%84%E5%9C%8B%E5%B0%8F&amp;sca_esv=4e1114dd8453c4ad&amp;rlz=1C1CHBF_zh-TWTW937TW937&amp;ei=8BqxaJHDHo6Nvr0P-YX7gAw&amp;ved=0ahUKEwiR-8DKhq-PAxWOhq8BHfnCHsAQ4dUDCBE&amp;uact=5&amp;oq=%E6%A8%82%E5%96%84%E5%9C%8B%E5%B0%8F&amp;gs_lp=Egxnd3Mtd2l6LXNlcnAiDOaoguWWhOWci-WwjzILEC4YgAQYxwEYrwEyBRAAGIAEMgUQABiABDIFEAAYgAQyBRAAGIAEMgUQABiABDIFEAAYgAQyBRAAGIAEMgUQABiABDIFEAAYgAQyGhAuGIAEGMcBGK8BGJcFGNwEGN4EGOAE2AECSIsgUKMMWMgdcAJ4AJABAJgBZqAB-QiqAQQxNy4xuAEDyAEA-AEBmAIQoAKzCKgCBsICChAAGLADGNYEGEfCAhAQABiABBixAxhDGIMBGIoFwgIREC4YgAQYsQMYgwEYxwEYrwHCAgoQABiABBhDGIoFwgIQEC4YgAQYQxjHARiKBRivAcICFhAuGIAEGLEDGEMYgwEYxwEYigUYrwHCAg4QABiABBixAxiDARiKBcICFBAAGIAEGOMEGLQCGOkEGOoC2AEBwgIaEC4YgAQY4wQYtAIYxwEY6QQY6gIYrwHYAQHCAhQQABjjBBi0AhiJBRjpBBjqAtgBAcICBRAuGIAEwgIREC4YgAQYsQMY0QMYgwEYxwHCAgsQABiABBixAxiDAcICCBAAGIAEGLEDwgIgEC4YgAQYsQMY0QMYgwEYxwEYlwUY3AQY3gQY4ATYAQLCAggQABiABBiiBMICBRAAGO8FwgIIEAAYogQYiQXCAh8QLhiABBhDGMcBGIoFGK8BGJcFGNwEGN4EGOAE2AECmAMD8QW2uSln_ieyaIgGAZAGCroGBAgBGAe6BgYIAhABGBSSBwQxNC4yoAf5bbIHBDEyLjK4B6sIwgcMMC4yLjEwLjMuMC4xyAeOAQ&amp;sclient=gws-wiz-serp&amp;safe=active&amp;ssui=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q=%E4%BB%81%E5%92%8C%E5%9C%8B%E5%B0%8F&amp;sca_esv=4e1114dd8453c4ad&amp;rlz=1C1CHBF_zh-TWTW937TW937&amp;ei=0RqxaMKHLaGA1e8PrJ68qA4&amp;ved=0ahUKEwiCtOu7hq-PAxUhQPUHHSwPD-UQ4dUDCBE&amp;uact=5&amp;oq=%E4%BB%81%E5%92%8C%E5%9C%8B%E5%B0%8F&amp;gs_lp=Egxnd3Mtd2l6LXNlcnAiDOS7geWSjOWci-WwjzIFEAAYgAQyBRAAGIAEMgsQLhiABBjHARivATIFEAAYgAQyBRAAGIAEMgUQABiABDIFEAAYgAQyBRAAGIAEMgUQABiABDIFEAAYgARIpQVQAFgAcAB4AJABAJgBZqABZqoBAzAuMbgBA8gBAPgBAvgBAZgCAaACbpgDAJIHAzAuMaAHkgeyBwMwLjG4B27CBwMyLTHIBwY&amp;sclient=gws-wiz-serp&amp;safe=active&amp;ssui=o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q=%E5%93%A1%E6%A8%B9%E6%9E%97%E5%9C%8B%E5%B0%8F&amp;rlz=1C1CHBF_zh-TWTW937TW937&amp;oq=%E5%93%A1%E6%A8%B9%E6%9E%97%E5%9C%8B%E5%B0%8F&amp;gs_lcrp=EgZjaHJvbWUqCggAEAAY4wIYgAQyCggAEAAY4wIYgAQyDQgBEC4YrwEYxwEYgAQyBwgCEAAYgAQyBwgDEAAYgAQyBwgEEAAYgAQyBwgFEAAYgAQyBggGEEUYPDIGCAcQRRg9qAIAsAIA&amp;sourceid=chrome&amp;ie=UTF-8&amp;safe=active&amp;ssui=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E5%85%A7%E5%AE%9A%E5%9C%8B%E5%B0%8F&amp;rlz=1C1CHBF_zh-TWTW937TW937&amp;oq=%E5%85%A7%E5%AE%9A%E5%9C%8B%E5%B0%8F&amp;gs_lcrp=EgZjaHJvbWUqCggAEAAY4wIYgAQyCggAEAAY4wIYgAQyEAgBEC4YrwEYxwEYgAQYjgUyBwgCEAAYgAQyDQgDEC4YrwEYxwEYgAQyBwgEEAAYgAQyCggFEAAYgAQYogQyCggGEAAYgAQYogQyBwgHEAAY7wWoAgCwAgA&amp;sourceid=chrome&amp;ie=UTF-8&amp;safe=active&amp;ssui=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 a300</dc:creator>
  <cp:keywords/>
  <dc:description/>
  <cp:lastModifiedBy>user</cp:lastModifiedBy>
  <cp:revision>2</cp:revision>
  <cp:lastPrinted>2024-04-26T09:34:00Z</cp:lastPrinted>
  <dcterms:created xsi:type="dcterms:W3CDTF">2026-02-09T09:11:00Z</dcterms:created>
  <dcterms:modified xsi:type="dcterms:W3CDTF">2026-02-09T09:11:00Z</dcterms:modified>
</cp:coreProperties>
</file>